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577" w:rsidRPr="00343B0B" w:rsidRDefault="006732AF" w:rsidP="00F12730">
      <w:pPr>
        <w:rPr>
          <w:rFonts w:ascii="Times New Roman" w:hAnsi="Times New Roman" w:cs="Times New Roman"/>
        </w:rPr>
      </w:pPr>
      <w:r w:rsidRPr="00343B0B">
        <w:rPr>
          <w:rFonts w:ascii="Times New Roman" w:hAnsi="Times New Roman" w:cs="Times New Roman"/>
        </w:rPr>
        <w:t xml:space="preserve">Материалы </w:t>
      </w:r>
      <w:proofErr w:type="gramStart"/>
      <w:r w:rsidRPr="00343B0B">
        <w:rPr>
          <w:rFonts w:ascii="Times New Roman" w:hAnsi="Times New Roman" w:cs="Times New Roman"/>
        </w:rPr>
        <w:t>у</w:t>
      </w:r>
      <w:proofErr w:type="gramEnd"/>
      <w:r w:rsidRPr="00343B0B">
        <w:rPr>
          <w:rFonts w:ascii="Times New Roman" w:hAnsi="Times New Roman" w:cs="Times New Roman"/>
        </w:rPr>
        <w:t xml:space="preserve"> к урокам </w:t>
      </w:r>
      <w:r w:rsidR="001311A3" w:rsidRPr="00343B0B">
        <w:rPr>
          <w:rFonts w:ascii="Times New Roman" w:hAnsi="Times New Roman" w:cs="Times New Roman"/>
        </w:rPr>
        <w:t xml:space="preserve">  13.04.2020-18</w:t>
      </w:r>
      <w:r w:rsidR="00131E4B" w:rsidRPr="00343B0B">
        <w:rPr>
          <w:rFonts w:ascii="Times New Roman" w:hAnsi="Times New Roman" w:cs="Times New Roman"/>
        </w:rPr>
        <w:t>.</w:t>
      </w:r>
      <w:r w:rsidR="00B00E55" w:rsidRPr="00343B0B">
        <w:rPr>
          <w:rFonts w:ascii="Times New Roman" w:hAnsi="Times New Roman" w:cs="Times New Roman"/>
        </w:rPr>
        <w:t>04.2020</w:t>
      </w:r>
    </w:p>
    <w:tbl>
      <w:tblPr>
        <w:tblW w:w="15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2"/>
        <w:gridCol w:w="1040"/>
        <w:gridCol w:w="1112"/>
        <w:gridCol w:w="1366"/>
        <w:gridCol w:w="7654"/>
        <w:gridCol w:w="1843"/>
        <w:gridCol w:w="1606"/>
      </w:tblGrid>
      <w:tr w:rsidR="00F12730" w:rsidRPr="00343B0B" w:rsidTr="00C55577">
        <w:trPr>
          <w:trHeight w:val="765"/>
        </w:trPr>
        <w:tc>
          <w:tcPr>
            <w:tcW w:w="892" w:type="dxa"/>
            <w:shd w:val="clear" w:color="auto" w:fill="auto"/>
            <w:vAlign w:val="bottom"/>
            <w:hideMark/>
          </w:tcPr>
          <w:p w:rsidR="00F12730" w:rsidRPr="00343B0B" w:rsidRDefault="00F12730" w:rsidP="00E5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</w:rPr>
              <w:t xml:space="preserve">Класс,  буква 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F12730" w:rsidRPr="00343B0B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12730" w:rsidRPr="00343B0B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F12730" w:rsidRPr="00343B0B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F12730" w:rsidRPr="00343B0B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12730" w:rsidRPr="00343B0B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1606" w:type="dxa"/>
            <w:shd w:val="clear" w:color="auto" w:fill="auto"/>
            <w:vAlign w:val="bottom"/>
            <w:hideMark/>
          </w:tcPr>
          <w:p w:rsidR="00F12730" w:rsidRPr="00343B0B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5E3E10" w:rsidRPr="00343B0B" w:rsidTr="00C55577">
        <w:trPr>
          <w:trHeight w:val="660"/>
        </w:trPr>
        <w:tc>
          <w:tcPr>
            <w:tcW w:w="892" w:type="dxa"/>
            <w:shd w:val="clear" w:color="auto" w:fill="auto"/>
            <w:noWrap/>
          </w:tcPr>
          <w:p w:rsidR="001311A3" w:rsidRPr="00343B0B" w:rsidRDefault="001311A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  <w:p w:rsidR="005E3E10" w:rsidRPr="00343B0B" w:rsidRDefault="00E5189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а,б,в,г</w:t>
            </w:r>
          </w:p>
        </w:tc>
        <w:tc>
          <w:tcPr>
            <w:tcW w:w="1040" w:type="dxa"/>
            <w:shd w:val="clear" w:color="auto" w:fill="auto"/>
            <w:noWrap/>
          </w:tcPr>
          <w:p w:rsidR="005E3E10" w:rsidRPr="00343B0B" w:rsidRDefault="00E5189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ИЗО</w:t>
            </w:r>
          </w:p>
        </w:tc>
        <w:tc>
          <w:tcPr>
            <w:tcW w:w="1112" w:type="dxa"/>
            <w:shd w:val="clear" w:color="auto" w:fill="auto"/>
            <w:noWrap/>
          </w:tcPr>
          <w:p w:rsidR="005E3E10" w:rsidRPr="00343B0B" w:rsidRDefault="00E5189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Хасанова Р.Н.</w:t>
            </w:r>
          </w:p>
        </w:tc>
        <w:tc>
          <w:tcPr>
            <w:tcW w:w="1366" w:type="dxa"/>
            <w:shd w:val="clear" w:color="auto" w:fill="auto"/>
            <w:noWrap/>
          </w:tcPr>
          <w:p w:rsidR="005E3E10" w:rsidRPr="00343B0B" w:rsidRDefault="00ED17DF" w:rsidP="00ED1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  <w:r w:rsidR="001311A3" w:rsidRPr="00343B0B">
              <w:rPr>
                <w:rFonts w:ascii="Times New Roman" w:eastAsia="Times New Roman" w:hAnsi="Times New Roman" w:cs="Times New Roman"/>
                <w:color w:val="000000"/>
              </w:rPr>
              <w:t>13</w:t>
            </w:r>
            <w:r w:rsidR="005E3E10" w:rsidRPr="00343B0B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  <w:p w:rsidR="001311A3" w:rsidRPr="00343B0B" w:rsidRDefault="00343B0B" w:rsidP="00ED1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="001311A3" w:rsidRPr="00343B0B">
              <w:rPr>
                <w:rFonts w:ascii="Times New Roman" w:eastAsia="Times New Roman" w:hAnsi="Times New Roman" w:cs="Times New Roman"/>
                <w:color w:val="000000"/>
              </w:rPr>
              <w:t>7а и 7 б</w:t>
            </w:r>
          </w:p>
          <w:p w:rsidR="001311A3" w:rsidRPr="00343B0B" w:rsidRDefault="001311A3" w:rsidP="00ED1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</w:rPr>
              <w:t xml:space="preserve">       15.04.20</w:t>
            </w:r>
          </w:p>
          <w:p w:rsidR="001311A3" w:rsidRPr="00343B0B" w:rsidRDefault="00343B0B" w:rsidP="00ED1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="001311A3" w:rsidRPr="00343B0B">
              <w:rPr>
                <w:rFonts w:ascii="Times New Roman" w:eastAsia="Times New Roman" w:hAnsi="Times New Roman" w:cs="Times New Roman"/>
                <w:color w:val="000000"/>
              </w:rPr>
              <w:t>7в и 7г</w:t>
            </w:r>
          </w:p>
        </w:tc>
        <w:tc>
          <w:tcPr>
            <w:tcW w:w="7654" w:type="dxa"/>
            <w:shd w:val="clear" w:color="auto" w:fill="auto"/>
          </w:tcPr>
          <w:p w:rsidR="001311A3" w:rsidRPr="00343B0B" w:rsidRDefault="001311A3" w:rsidP="00131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Тема:Тема Великой Отечественной войны в монументальном искусстве и живописи.</w:t>
            </w:r>
          </w:p>
          <w:p w:rsidR="001311A3" w:rsidRPr="00343B0B" w:rsidRDefault="001311A3" w:rsidP="00131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Цель:- создать условия для формирования у учащихся представлений о роли монументального искусства в создании исторической памяти народа и в народном самосознании;</w:t>
            </w:r>
          </w:p>
          <w:p w:rsidR="001311A3" w:rsidRPr="00343B0B" w:rsidRDefault="001311A3" w:rsidP="00131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- способствовать развитию у учащихся умений рассуждать об особенностях героических образов в скульптуре, живописи, о художественных средствах выразительности, узнавать наиболее значимые произведения искусства.</w:t>
            </w:r>
          </w:p>
          <w:p w:rsidR="001311A3" w:rsidRPr="00343B0B" w:rsidRDefault="001311A3" w:rsidP="00131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Задачи</w:t>
            </w:r>
          </w:p>
          <w:p w:rsidR="001311A3" w:rsidRPr="00343B0B" w:rsidRDefault="001311A3" w:rsidP="00131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- формировать знания о монументальной искусстве;</w:t>
            </w:r>
          </w:p>
          <w:p w:rsidR="001311A3" w:rsidRPr="00343B0B" w:rsidRDefault="001311A3" w:rsidP="00131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- развивать умение вырабатывать собственную эстетическую оценку;</w:t>
            </w:r>
          </w:p>
          <w:p w:rsidR="001311A3" w:rsidRPr="00343B0B" w:rsidRDefault="001311A3" w:rsidP="00131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- воспитывать уважительное и бережное отношение к культурному наследию;</w:t>
            </w:r>
          </w:p>
          <w:p w:rsidR="001311A3" w:rsidRPr="00343B0B" w:rsidRDefault="001311A3" w:rsidP="00131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- совершенствовать навыки работы над эскизом.</w:t>
            </w:r>
          </w:p>
          <w:p w:rsidR="00E51894" w:rsidRPr="00343B0B" w:rsidRDefault="00343B0B" w:rsidP="00E5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Домашняя работа:в</w:t>
            </w:r>
            <w:r w:rsidR="001311A3" w:rsidRPr="00343B0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ыполнить композицию  "ВЕЛИКАЯ ОТЕЧЕСТВЕННАЯ ВОЙНА в живописи"</w:t>
            </w:r>
          </w:p>
        </w:tc>
        <w:tc>
          <w:tcPr>
            <w:tcW w:w="1843" w:type="dxa"/>
            <w:shd w:val="clear" w:color="auto" w:fill="auto"/>
          </w:tcPr>
          <w:p w:rsidR="005E3E10" w:rsidRPr="00343B0B" w:rsidRDefault="001311A3" w:rsidP="00131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</w:rPr>
              <w:t xml:space="preserve">Изучение новой темы, выполнение </w:t>
            </w:r>
          </w:p>
          <w:p w:rsidR="001311A3" w:rsidRPr="00343B0B" w:rsidRDefault="001311A3" w:rsidP="00131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</w:rPr>
              <w:t xml:space="preserve">Композиции </w:t>
            </w:r>
            <w:r w:rsidRPr="00343B0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 xml:space="preserve"> "ВЕЛИКАЯ ОТЕЧЕСТВЕННАЯ ВОЙНА в живописи"</w:t>
            </w:r>
          </w:p>
        </w:tc>
        <w:tc>
          <w:tcPr>
            <w:tcW w:w="1606" w:type="dxa"/>
            <w:shd w:val="clear" w:color="auto" w:fill="auto"/>
            <w:noWrap/>
          </w:tcPr>
          <w:p w:rsidR="001311A3" w:rsidRPr="00343B0B" w:rsidRDefault="005E3E10" w:rsidP="00E51894">
            <w:pPr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343B0B">
              <w:rPr>
                <w:rFonts w:ascii="Times New Roman" w:hAnsi="Times New Roman" w:cs="Times New Roman"/>
                <w:color w:val="000000"/>
              </w:rPr>
              <w:t xml:space="preserve"> google-форм</w:t>
            </w:r>
            <w:r w:rsidR="00E51894" w:rsidRPr="00343B0B">
              <w:rPr>
                <w:rFonts w:ascii="Times New Roman" w:hAnsi="Times New Roman" w:cs="Times New Roman"/>
                <w:color w:val="000000"/>
                <w:lang w:val="tt-RU"/>
              </w:rPr>
              <w:t>а</w:t>
            </w:r>
            <w:r w:rsidR="001311A3" w:rsidRPr="00343B0B">
              <w:rPr>
                <w:rFonts w:ascii="Times New Roman" w:hAnsi="Times New Roman" w:cs="Times New Roman"/>
                <w:color w:val="000000"/>
                <w:lang w:val="tt-RU"/>
              </w:rPr>
              <w:t>,</w:t>
            </w:r>
          </w:p>
          <w:p w:rsidR="00C55577" w:rsidRPr="00343B0B" w:rsidRDefault="00C55577" w:rsidP="00E51894">
            <w:pPr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343B0B">
              <w:rPr>
                <w:rFonts w:ascii="Times New Roman" w:hAnsi="Times New Roman" w:cs="Times New Roman"/>
                <w:color w:val="000000"/>
                <w:lang w:val="tt-RU"/>
              </w:rPr>
              <w:t>WhatsApp Web</w:t>
            </w:r>
          </w:p>
        </w:tc>
      </w:tr>
      <w:tr w:rsidR="00E51894" w:rsidRPr="00343B0B" w:rsidTr="00C55577">
        <w:trPr>
          <w:trHeight w:val="1731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7DF" w:rsidRPr="00343B0B" w:rsidRDefault="00ED17DF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  <w:p w:rsidR="00E51894" w:rsidRPr="00343B0B" w:rsidRDefault="00E51894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343B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а,б,в,г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1894" w:rsidRPr="00343B0B" w:rsidRDefault="00E51894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ИЗО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1894" w:rsidRPr="00343B0B" w:rsidRDefault="00E51894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Хасанова Р.Н.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1894" w:rsidRPr="00343B0B" w:rsidRDefault="001311A3" w:rsidP="00ED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</w:rPr>
              <w:t>16</w:t>
            </w:r>
            <w:r w:rsidR="00E51894" w:rsidRPr="00343B0B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1A3" w:rsidRPr="00343B0B" w:rsidRDefault="001311A3" w:rsidP="00131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</w:rPr>
              <w:t>Тема. Современное выставочное искусство Татарстана.</w:t>
            </w:r>
          </w:p>
          <w:p w:rsidR="001311A3" w:rsidRPr="00343B0B" w:rsidRDefault="001311A3" w:rsidP="00131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311A3" w:rsidRPr="00343B0B" w:rsidRDefault="001311A3" w:rsidP="00131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</w:rPr>
              <w:t>Цель: сформировать у школьников представление о многообразии проявлений современного декоративного искусства- изделия из металла, батик, гобелен, художественное стекло, художественная керамика.</w:t>
            </w:r>
          </w:p>
          <w:p w:rsidR="001311A3" w:rsidRPr="00343B0B" w:rsidRDefault="001311A3" w:rsidP="00131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</w:rPr>
              <w:t>Оборудование:  акварельные краски, кисточки, альбом.</w:t>
            </w:r>
          </w:p>
          <w:p w:rsidR="00E51894" w:rsidRPr="00343B0B" w:rsidRDefault="001311A3" w:rsidP="00131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</w:rPr>
              <w:t>Домашняя работа: нарисовать пейзаж</w:t>
            </w:r>
            <w:r w:rsidR="00343B0B" w:rsidRPr="00343B0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43B0B">
              <w:rPr>
                <w:rFonts w:ascii="Times New Roman" w:eastAsia="Times New Roman" w:hAnsi="Times New Roman" w:cs="Times New Roman"/>
                <w:color w:val="000000"/>
              </w:rPr>
              <w:t>"Поздняя весна"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894" w:rsidRPr="00343B0B" w:rsidRDefault="00E51894" w:rsidP="00131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1311A3" w:rsidRPr="00343B0B">
              <w:rPr>
                <w:rFonts w:ascii="Times New Roman" w:eastAsia="Times New Roman" w:hAnsi="Times New Roman" w:cs="Times New Roman"/>
                <w:color w:val="000000"/>
              </w:rPr>
              <w:t>Изучение но</w:t>
            </w:r>
            <w:r w:rsidR="00343B0B" w:rsidRPr="00343B0B">
              <w:rPr>
                <w:rFonts w:ascii="Times New Roman" w:eastAsia="Times New Roman" w:hAnsi="Times New Roman" w:cs="Times New Roman"/>
                <w:color w:val="000000"/>
              </w:rPr>
              <w:t>вой темы, Выполнение композиции «</w:t>
            </w:r>
            <w:r w:rsidR="001311A3" w:rsidRPr="00343B0B">
              <w:rPr>
                <w:rFonts w:ascii="Times New Roman" w:eastAsia="Times New Roman" w:hAnsi="Times New Roman" w:cs="Times New Roman"/>
                <w:color w:val="000000"/>
              </w:rPr>
              <w:t>Поздняя весна»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1894" w:rsidRPr="00343B0B" w:rsidRDefault="00E51894" w:rsidP="0027343F">
            <w:pPr>
              <w:rPr>
                <w:rFonts w:ascii="Times New Roman" w:hAnsi="Times New Roman" w:cs="Times New Roman"/>
                <w:color w:val="000000"/>
              </w:rPr>
            </w:pPr>
            <w:r w:rsidRPr="00343B0B">
              <w:rPr>
                <w:rFonts w:ascii="Times New Roman" w:hAnsi="Times New Roman" w:cs="Times New Roman"/>
                <w:color w:val="000000"/>
              </w:rPr>
              <w:t xml:space="preserve"> google-форма</w:t>
            </w:r>
            <w:r w:rsidR="001311A3" w:rsidRPr="00343B0B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C55577" w:rsidRPr="00343B0B" w:rsidRDefault="00C55577" w:rsidP="0027343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3B0B">
              <w:rPr>
                <w:rFonts w:ascii="Times New Roman" w:hAnsi="Times New Roman" w:cs="Times New Roman"/>
                <w:color w:val="000000"/>
              </w:rPr>
              <w:t>WhatsApp</w:t>
            </w:r>
            <w:proofErr w:type="spellEnd"/>
            <w:r w:rsidRPr="00343B0B">
              <w:rPr>
                <w:rFonts w:ascii="Times New Roman" w:hAnsi="Times New Roman" w:cs="Times New Roman"/>
                <w:color w:val="000000"/>
              </w:rPr>
              <w:t> </w:t>
            </w:r>
            <w:proofErr w:type="spellStart"/>
            <w:r w:rsidRPr="00343B0B">
              <w:rPr>
                <w:rFonts w:ascii="Times New Roman" w:hAnsi="Times New Roman" w:cs="Times New Roman"/>
                <w:color w:val="000000"/>
              </w:rPr>
              <w:t>Web</w:t>
            </w:r>
            <w:proofErr w:type="spellEnd"/>
          </w:p>
        </w:tc>
      </w:tr>
      <w:tr w:rsidR="00E51894" w:rsidRPr="00343B0B" w:rsidTr="00C55577">
        <w:trPr>
          <w:trHeight w:val="660"/>
        </w:trPr>
        <w:tc>
          <w:tcPr>
            <w:tcW w:w="892" w:type="dxa"/>
            <w:shd w:val="clear" w:color="auto" w:fill="auto"/>
            <w:noWrap/>
          </w:tcPr>
          <w:p w:rsidR="00ED17DF" w:rsidRPr="00343B0B" w:rsidRDefault="00ED17DF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  <w:p w:rsidR="00E51894" w:rsidRPr="00343B0B" w:rsidRDefault="00E51894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а,б,в,г</w:t>
            </w:r>
          </w:p>
        </w:tc>
        <w:tc>
          <w:tcPr>
            <w:tcW w:w="1040" w:type="dxa"/>
            <w:shd w:val="clear" w:color="auto" w:fill="auto"/>
            <w:noWrap/>
          </w:tcPr>
          <w:p w:rsidR="00E51894" w:rsidRPr="00343B0B" w:rsidRDefault="00E51894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ИЗО</w:t>
            </w:r>
          </w:p>
        </w:tc>
        <w:tc>
          <w:tcPr>
            <w:tcW w:w="1112" w:type="dxa"/>
            <w:shd w:val="clear" w:color="auto" w:fill="auto"/>
            <w:noWrap/>
          </w:tcPr>
          <w:p w:rsidR="00E51894" w:rsidRPr="00343B0B" w:rsidRDefault="00E51894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Хасанова Р.Н.</w:t>
            </w:r>
          </w:p>
        </w:tc>
        <w:tc>
          <w:tcPr>
            <w:tcW w:w="1366" w:type="dxa"/>
            <w:shd w:val="clear" w:color="auto" w:fill="auto"/>
            <w:noWrap/>
          </w:tcPr>
          <w:p w:rsidR="00E51894" w:rsidRPr="00343B0B" w:rsidRDefault="001311A3" w:rsidP="00ED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</w:rPr>
              <w:t>18</w:t>
            </w:r>
            <w:r w:rsidR="00E51894" w:rsidRPr="00343B0B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7654" w:type="dxa"/>
            <w:shd w:val="clear" w:color="auto" w:fill="auto"/>
          </w:tcPr>
          <w:p w:rsidR="00C55577" w:rsidRPr="00343B0B" w:rsidRDefault="00C55577" w:rsidP="00C55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Тема:Жанры в изобразительном искусстве.</w:t>
            </w:r>
          </w:p>
          <w:p w:rsidR="00C55577" w:rsidRPr="00343B0B" w:rsidRDefault="00C55577" w:rsidP="00C55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Цель:знакомство с известными картинами великих мастеров русского искусства;</w:t>
            </w:r>
          </w:p>
          <w:p w:rsidR="00C55577" w:rsidRPr="00343B0B" w:rsidRDefault="00C55577" w:rsidP="00C55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разделение понятий «предмет изображения» и «содержание изображения»;</w:t>
            </w:r>
          </w:p>
          <w:p w:rsidR="00C55577" w:rsidRPr="00343B0B" w:rsidRDefault="00C55577" w:rsidP="00C55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знакомство с жанрами в изобразительном искусстве;</w:t>
            </w:r>
          </w:p>
          <w:p w:rsidR="00C55577" w:rsidRPr="00343B0B" w:rsidRDefault="00C55577" w:rsidP="00C55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получение представления о том, как, изучая историю изобразительного жанра, мы расширяем рамки собственных представлений о жизни, свой личный жизненный опыт.</w:t>
            </w:r>
          </w:p>
          <w:p w:rsidR="00E51894" w:rsidRPr="00343B0B" w:rsidRDefault="00343B0B" w:rsidP="00C55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Домашняя работа:в</w:t>
            </w:r>
            <w:r w:rsidR="00C55577" w:rsidRPr="00343B0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ыполнить весенний пейзаж в живописи.</w:t>
            </w:r>
          </w:p>
        </w:tc>
        <w:tc>
          <w:tcPr>
            <w:tcW w:w="1843" w:type="dxa"/>
            <w:shd w:val="clear" w:color="auto" w:fill="auto"/>
          </w:tcPr>
          <w:p w:rsidR="00E51894" w:rsidRPr="00343B0B" w:rsidRDefault="00E51894" w:rsidP="00C555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343B0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C55577" w:rsidRPr="00343B0B">
              <w:rPr>
                <w:rFonts w:ascii="Times New Roman" w:eastAsia="Times New Roman" w:hAnsi="Times New Roman" w:cs="Times New Roman"/>
                <w:color w:val="000000"/>
              </w:rPr>
              <w:t>Изучение новой темы, выполнение композиции «Весенний пейзаж в живописи»</w:t>
            </w:r>
          </w:p>
        </w:tc>
        <w:tc>
          <w:tcPr>
            <w:tcW w:w="1606" w:type="dxa"/>
            <w:shd w:val="clear" w:color="auto" w:fill="auto"/>
            <w:noWrap/>
          </w:tcPr>
          <w:p w:rsidR="00C55577" w:rsidRPr="00343B0B" w:rsidRDefault="00E51894" w:rsidP="00C55577">
            <w:pPr>
              <w:rPr>
                <w:rStyle w:val="a4"/>
                <w:rFonts w:ascii="Times New Roman" w:hAnsi="Times New Roman" w:cs="Times New Roman"/>
                <w:color w:val="551A8B"/>
                <w:u w:val="none"/>
                <w:shd w:val="clear" w:color="auto" w:fill="FFFFFF"/>
              </w:rPr>
            </w:pPr>
            <w:r w:rsidRPr="00343B0B">
              <w:rPr>
                <w:rFonts w:ascii="Times New Roman" w:hAnsi="Times New Roman" w:cs="Times New Roman"/>
                <w:color w:val="000000"/>
              </w:rPr>
              <w:t xml:space="preserve"> google-форм</w:t>
            </w:r>
            <w:r w:rsidRPr="00343B0B">
              <w:rPr>
                <w:rFonts w:ascii="Times New Roman" w:hAnsi="Times New Roman" w:cs="Times New Roman"/>
                <w:color w:val="000000"/>
                <w:lang w:val="tt-RU"/>
              </w:rPr>
              <w:t>а</w:t>
            </w:r>
            <w:r w:rsidR="00C55577" w:rsidRPr="00343B0B">
              <w:rPr>
                <w:rFonts w:ascii="Times New Roman" w:hAnsi="Times New Roman" w:cs="Times New Roman"/>
                <w:color w:val="000000"/>
                <w:lang w:val="tt-RU"/>
              </w:rPr>
              <w:t>,</w:t>
            </w:r>
            <w:r w:rsidR="0067276E" w:rsidRPr="00343B0B">
              <w:rPr>
                <w:rFonts w:ascii="Times New Roman" w:hAnsi="Times New Roman" w:cs="Times New Roman"/>
              </w:rPr>
              <w:fldChar w:fldCharType="begin"/>
            </w:r>
            <w:r w:rsidR="00C55577" w:rsidRPr="00343B0B">
              <w:rPr>
                <w:rFonts w:ascii="Times New Roman" w:hAnsi="Times New Roman" w:cs="Times New Roman"/>
              </w:rPr>
              <w:instrText xml:space="preserve"> HYPERLINK "https://web.whatsapp.com/" \t "_blank" </w:instrText>
            </w:r>
            <w:r w:rsidR="0067276E" w:rsidRPr="00343B0B">
              <w:rPr>
                <w:rFonts w:ascii="Times New Roman" w:hAnsi="Times New Roman" w:cs="Times New Roman"/>
              </w:rPr>
              <w:fldChar w:fldCharType="separate"/>
            </w:r>
          </w:p>
          <w:p w:rsidR="00C55577" w:rsidRPr="00343B0B" w:rsidRDefault="00C55577" w:rsidP="00C55577">
            <w:pPr>
              <w:ind w:left="-150" w:right="-30"/>
              <w:rPr>
                <w:rFonts w:ascii="Times New Roman" w:hAnsi="Times New Roman" w:cs="Times New Roman"/>
              </w:rPr>
            </w:pPr>
            <w:r w:rsidRPr="00343B0B">
              <w:rPr>
                <w:rFonts w:ascii="Times New Roman" w:hAnsi="Times New Roman" w:cs="Times New Roman"/>
                <w:b/>
                <w:bCs/>
                <w:color w:val="551A8B"/>
                <w:shd w:val="clear" w:color="auto" w:fill="FFFFFF"/>
              </w:rPr>
              <w:t xml:space="preserve">   </w:t>
            </w:r>
            <w:proofErr w:type="spellStart"/>
            <w:r w:rsidRPr="00343B0B">
              <w:rPr>
                <w:rFonts w:ascii="Times New Roman" w:hAnsi="Times New Roman" w:cs="Times New Roman"/>
                <w:b/>
                <w:bCs/>
                <w:color w:val="551A8B"/>
                <w:shd w:val="clear" w:color="auto" w:fill="FFFFFF"/>
              </w:rPr>
              <w:t>WhatsApp</w:t>
            </w:r>
            <w:proofErr w:type="spellEnd"/>
            <w:r w:rsidRPr="00343B0B">
              <w:rPr>
                <w:rFonts w:ascii="Times New Roman" w:hAnsi="Times New Roman" w:cs="Times New Roman"/>
                <w:color w:val="551A8B"/>
                <w:shd w:val="clear" w:color="auto" w:fill="FFFFFF"/>
              </w:rPr>
              <w:t> </w:t>
            </w:r>
            <w:proofErr w:type="spellStart"/>
            <w:r w:rsidRPr="00343B0B">
              <w:rPr>
                <w:rFonts w:ascii="Times New Roman" w:hAnsi="Times New Roman" w:cs="Times New Roman"/>
                <w:b/>
                <w:bCs/>
                <w:color w:val="551A8B"/>
                <w:shd w:val="clear" w:color="auto" w:fill="FFFFFF"/>
              </w:rPr>
              <w:t>Web</w:t>
            </w:r>
            <w:proofErr w:type="spellEnd"/>
          </w:p>
          <w:p w:rsidR="00C55577" w:rsidRPr="00343B0B" w:rsidRDefault="0067276E" w:rsidP="00C55577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343B0B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F12730" w:rsidRPr="00343B0B" w:rsidRDefault="00F12730" w:rsidP="00C55577">
      <w:pPr>
        <w:rPr>
          <w:rFonts w:ascii="Times New Roman" w:hAnsi="Times New Roman" w:cs="Times New Roman"/>
        </w:rPr>
      </w:pPr>
    </w:p>
    <w:sectPr w:rsidR="00F12730" w:rsidRPr="00343B0B" w:rsidSect="00C55577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A3099"/>
    <w:rsid w:val="000E52AE"/>
    <w:rsid w:val="001311A3"/>
    <w:rsid w:val="00131E4B"/>
    <w:rsid w:val="00290EAC"/>
    <w:rsid w:val="00343B0B"/>
    <w:rsid w:val="005E3E10"/>
    <w:rsid w:val="006646D4"/>
    <w:rsid w:val="0067276E"/>
    <w:rsid w:val="006732AF"/>
    <w:rsid w:val="00836487"/>
    <w:rsid w:val="00844BA2"/>
    <w:rsid w:val="008769F3"/>
    <w:rsid w:val="008C409D"/>
    <w:rsid w:val="00B00E55"/>
    <w:rsid w:val="00C10722"/>
    <w:rsid w:val="00C20716"/>
    <w:rsid w:val="00C55577"/>
    <w:rsid w:val="00E51894"/>
    <w:rsid w:val="00ED17DF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9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4</cp:revision>
  <dcterms:created xsi:type="dcterms:W3CDTF">2020-04-13T09:21:00Z</dcterms:created>
  <dcterms:modified xsi:type="dcterms:W3CDTF">2020-04-13T12:13:00Z</dcterms:modified>
</cp:coreProperties>
</file>